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E343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t>2.pielikums</w:t>
      </w:r>
    </w:p>
    <w:p w14:paraId="25C1702A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t xml:space="preserve">Cenu aptaujai </w:t>
      </w:r>
    </w:p>
    <w:p w14:paraId="08F8B82E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t>„SIA “Rēzeknes siltumtīkli” nekustamā un kustamā īpašuma apdrošināšana”</w:t>
      </w:r>
    </w:p>
    <w:p w14:paraId="48BE63AC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t xml:space="preserve"> </w:t>
      </w:r>
    </w:p>
    <w:p w14:paraId="4B02A8B5" w14:textId="77777777" w:rsidR="000C6360" w:rsidRPr="001B7014" w:rsidRDefault="000C6360" w:rsidP="000C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PIETEIKUMS</w:t>
      </w:r>
    </w:p>
    <w:p w14:paraId="400EFED2" w14:textId="77777777" w:rsidR="000C6360" w:rsidRPr="001B7014" w:rsidRDefault="000C6360" w:rsidP="000C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dalībai cenu aptaujā „SIA “Rēzeknes siltumtīkli” nekustamā un kustamā īpašuma apdrošināšana”</w:t>
      </w:r>
    </w:p>
    <w:p w14:paraId="1A529AAE" w14:textId="77777777" w:rsidR="000C6360" w:rsidRPr="001B7014" w:rsidRDefault="000C6360" w:rsidP="000C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6E04B743" w14:textId="77777777" w:rsidR="000C6360" w:rsidRPr="001B7014" w:rsidRDefault="000C6360" w:rsidP="000C6360">
      <w:pPr>
        <w:spacing w:after="0" w:line="240" w:lineRule="auto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Pretendents: </w:t>
      </w:r>
    </w:p>
    <w:tbl>
      <w:tblPr>
        <w:tblW w:w="90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5709"/>
      </w:tblGrid>
      <w:tr w:rsidR="000C6360" w:rsidRPr="001B7014" w14:paraId="66F7430E" w14:textId="77777777" w:rsidTr="004B0C02">
        <w:tc>
          <w:tcPr>
            <w:tcW w:w="3330" w:type="dxa"/>
          </w:tcPr>
          <w:p w14:paraId="45F76C11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Nosaukums:</w:t>
            </w:r>
          </w:p>
        </w:tc>
        <w:tc>
          <w:tcPr>
            <w:tcW w:w="5709" w:type="dxa"/>
          </w:tcPr>
          <w:p w14:paraId="3FF9A337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57DEA5DE" w14:textId="77777777" w:rsidTr="004B0C02">
        <w:tc>
          <w:tcPr>
            <w:tcW w:w="3330" w:type="dxa"/>
          </w:tcPr>
          <w:p w14:paraId="36D45444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Reģistrācijas numurs:</w:t>
            </w:r>
          </w:p>
        </w:tc>
        <w:tc>
          <w:tcPr>
            <w:tcW w:w="5709" w:type="dxa"/>
          </w:tcPr>
          <w:p w14:paraId="0AB188ED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79648280" w14:textId="77777777" w:rsidTr="004B0C02">
        <w:tc>
          <w:tcPr>
            <w:tcW w:w="3330" w:type="dxa"/>
          </w:tcPr>
          <w:p w14:paraId="138E1137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Reģistrācijas gads:</w:t>
            </w:r>
          </w:p>
        </w:tc>
        <w:tc>
          <w:tcPr>
            <w:tcW w:w="5709" w:type="dxa"/>
          </w:tcPr>
          <w:p w14:paraId="4C371D1B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1068FA73" w14:textId="77777777" w:rsidTr="004B0C02">
        <w:tc>
          <w:tcPr>
            <w:tcW w:w="3330" w:type="dxa"/>
          </w:tcPr>
          <w:p w14:paraId="1FEF65B5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Juridiskā adrese:</w:t>
            </w:r>
          </w:p>
        </w:tc>
        <w:tc>
          <w:tcPr>
            <w:tcW w:w="5709" w:type="dxa"/>
          </w:tcPr>
          <w:p w14:paraId="3E1D9850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53E276C1" w14:textId="77777777" w:rsidTr="004B0C02">
        <w:tc>
          <w:tcPr>
            <w:tcW w:w="3330" w:type="dxa"/>
          </w:tcPr>
          <w:p w14:paraId="265CC8E6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Biroja adrese (ja cita):</w:t>
            </w:r>
          </w:p>
        </w:tc>
        <w:tc>
          <w:tcPr>
            <w:tcW w:w="5709" w:type="dxa"/>
          </w:tcPr>
          <w:p w14:paraId="5093DF18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331342A3" w14:textId="77777777" w:rsidTr="004B0C02">
        <w:tc>
          <w:tcPr>
            <w:tcW w:w="3330" w:type="dxa"/>
          </w:tcPr>
          <w:p w14:paraId="31F2BE8E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Telefona numurs: </w:t>
            </w:r>
          </w:p>
        </w:tc>
        <w:tc>
          <w:tcPr>
            <w:tcW w:w="5709" w:type="dxa"/>
          </w:tcPr>
          <w:p w14:paraId="48850B67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150BB5AF" w14:textId="77777777" w:rsidTr="004B0C02">
        <w:tc>
          <w:tcPr>
            <w:tcW w:w="3330" w:type="dxa"/>
          </w:tcPr>
          <w:p w14:paraId="04F0475A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5709" w:type="dxa"/>
          </w:tcPr>
          <w:p w14:paraId="10EDFCE6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7D45C1E7" w14:textId="77777777" w:rsidR="000C6360" w:rsidRPr="001B7014" w:rsidRDefault="000C6360" w:rsidP="000C636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</w:p>
    <w:tbl>
      <w:tblPr>
        <w:tblW w:w="90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2"/>
        <w:gridCol w:w="5707"/>
      </w:tblGrid>
      <w:tr w:rsidR="000C6360" w:rsidRPr="001B7014" w14:paraId="333CAF89" w14:textId="77777777" w:rsidTr="004B0C02">
        <w:tc>
          <w:tcPr>
            <w:tcW w:w="3332" w:type="dxa"/>
          </w:tcPr>
          <w:p w14:paraId="782CB81F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Kontaktpersona :</w:t>
            </w:r>
          </w:p>
        </w:tc>
        <w:tc>
          <w:tcPr>
            <w:tcW w:w="5707" w:type="dxa"/>
          </w:tcPr>
          <w:p w14:paraId="66A06B2E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4034A805" w14:textId="77777777" w:rsidTr="004B0C02">
        <w:tc>
          <w:tcPr>
            <w:tcW w:w="3332" w:type="dxa"/>
          </w:tcPr>
          <w:p w14:paraId="3A26DCDB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Telefona numurs: </w:t>
            </w:r>
          </w:p>
        </w:tc>
        <w:tc>
          <w:tcPr>
            <w:tcW w:w="5707" w:type="dxa"/>
          </w:tcPr>
          <w:p w14:paraId="7FF39F56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06762017" w14:textId="77777777" w:rsidTr="004B0C02">
        <w:tc>
          <w:tcPr>
            <w:tcW w:w="3332" w:type="dxa"/>
          </w:tcPr>
          <w:p w14:paraId="3F1E925F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5707" w:type="dxa"/>
          </w:tcPr>
          <w:p w14:paraId="12E21617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7CB9BA83" w14:textId="77777777" w:rsidR="000C6360" w:rsidRPr="001B7014" w:rsidRDefault="000C6360" w:rsidP="000C636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lv-LV"/>
        </w:rPr>
      </w:pPr>
    </w:p>
    <w:tbl>
      <w:tblPr>
        <w:tblW w:w="90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7"/>
        <w:gridCol w:w="5806"/>
      </w:tblGrid>
      <w:tr w:rsidR="000C6360" w:rsidRPr="001B7014" w14:paraId="2221ACB3" w14:textId="77777777" w:rsidTr="004B0C02">
        <w:tc>
          <w:tcPr>
            <w:tcW w:w="9073" w:type="dxa"/>
            <w:gridSpan w:val="2"/>
            <w:shd w:val="clear" w:color="auto" w:fill="E6E6E6"/>
          </w:tcPr>
          <w:p w14:paraId="7C354193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Finanšu rekvizīti</w:t>
            </w:r>
          </w:p>
        </w:tc>
      </w:tr>
      <w:tr w:rsidR="000C6360" w:rsidRPr="001B7014" w14:paraId="0BA7CA6C" w14:textId="77777777" w:rsidTr="004B0C02">
        <w:tc>
          <w:tcPr>
            <w:tcW w:w="3267" w:type="dxa"/>
          </w:tcPr>
          <w:p w14:paraId="00EB1218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        Bankas nosaukums:</w:t>
            </w:r>
          </w:p>
        </w:tc>
        <w:tc>
          <w:tcPr>
            <w:tcW w:w="5806" w:type="dxa"/>
          </w:tcPr>
          <w:p w14:paraId="5521C5A2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7C9DA83D" w14:textId="77777777" w:rsidTr="004B0C02">
        <w:tc>
          <w:tcPr>
            <w:tcW w:w="3267" w:type="dxa"/>
          </w:tcPr>
          <w:p w14:paraId="3F0D45C2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        Bankas kods:</w:t>
            </w:r>
          </w:p>
        </w:tc>
        <w:tc>
          <w:tcPr>
            <w:tcW w:w="5806" w:type="dxa"/>
          </w:tcPr>
          <w:p w14:paraId="7B3A09FA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0C6360" w:rsidRPr="001B7014" w14:paraId="48AF2BF3" w14:textId="77777777" w:rsidTr="004B0C02">
        <w:tc>
          <w:tcPr>
            <w:tcW w:w="3267" w:type="dxa"/>
          </w:tcPr>
          <w:p w14:paraId="474C2612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1B7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 xml:space="preserve">         Konta numurs:</w:t>
            </w:r>
          </w:p>
        </w:tc>
        <w:tc>
          <w:tcPr>
            <w:tcW w:w="5806" w:type="dxa"/>
          </w:tcPr>
          <w:p w14:paraId="4F5D4865" w14:textId="77777777" w:rsidR="000C6360" w:rsidRPr="001B7014" w:rsidRDefault="000C6360" w:rsidP="004B0C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0335DA47" w14:textId="77777777" w:rsidR="000C6360" w:rsidRPr="001B7014" w:rsidRDefault="000C6360" w:rsidP="000C6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440396D5" w14:textId="77777777" w:rsidR="000C6360" w:rsidRPr="001B7014" w:rsidRDefault="000C6360" w:rsidP="000C63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Apliecinām, ka: </w:t>
      </w:r>
    </w:p>
    <w:p w14:paraId="58BE3655" w14:textId="77777777" w:rsidR="000C6360" w:rsidRPr="001B7014" w:rsidRDefault="000C6360" w:rsidP="000C6360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1) piekrītam cenu aptaujas noteikumiem</w:t>
      </w:r>
      <w:r w:rsidRPr="001B7014">
        <w:rPr>
          <w:rFonts w:ascii="Times New Roman" w:eastAsia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un garantējam cenu aptaujas prasību izpildi; </w:t>
      </w:r>
    </w:p>
    <w:p w14:paraId="14373A44" w14:textId="77777777" w:rsidR="000C6360" w:rsidRPr="001B7014" w:rsidRDefault="000C6360" w:rsidP="000C6360">
      <w:pPr>
        <w:spacing w:after="0" w:line="240" w:lineRule="auto"/>
        <w:ind w:left="284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2) mums ir spēkā esoša atļauja (licence) sniegt cenu aptaujā norādītos apdrošināšanas pakalpojumus Latvijas teritorijā;</w:t>
      </w:r>
    </w:p>
    <w:p w14:paraId="25C2FEF3" w14:textId="77777777" w:rsidR="000C6360" w:rsidRPr="001B7014" w:rsidRDefault="000C6360" w:rsidP="000C6360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3) mums </w:t>
      </w:r>
      <w:r w:rsidRPr="001B7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ir/nav</w:t>
      </w: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klientu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apkalpošanas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centrs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filiāle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), kas </w:t>
      </w: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atrodas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Rēzeknes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pilsētas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teritorijā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4BB6540" w14:textId="77777777" w:rsidR="000C6360" w:rsidRPr="001B7014" w:rsidRDefault="000C6360" w:rsidP="000C6360">
      <w:pPr>
        <w:spacing w:after="0" w:line="240" w:lineRule="auto"/>
        <w:ind w:left="284" w:righ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4) piekrītam slēgt pakalpojumu līgumu un izsniegt polises atbilstoši līguma nosacījumiem, ja Pasūtītājs izvēlēsies mūsu piedāvājumu;</w:t>
      </w:r>
    </w:p>
    <w:p w14:paraId="64283232" w14:textId="77777777" w:rsidR="000C6360" w:rsidRPr="001B7014" w:rsidRDefault="000C6360" w:rsidP="000C6360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Calibri" w:hAnsi="Times New Roman" w:cs="Times New Roman"/>
          <w:color w:val="000000"/>
          <w:lang w:val="lv-LV"/>
        </w:rPr>
        <w:t>5) atzīstam sava piedāvājuma spēkā esamību līdz cenu aptaujā noteiktajam piedāvājuma derīguma termiņam, bet gadījumā, ja tiekam atzīts par uzvarētāju - līdz attiecīgā līguma noslēgšanai.</w:t>
      </w:r>
    </w:p>
    <w:p w14:paraId="751AA238" w14:textId="77777777" w:rsidR="000C6360" w:rsidRPr="001B7014" w:rsidRDefault="000C6360" w:rsidP="000C6360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  <w:lang w:val="lv-LV"/>
        </w:rPr>
      </w:pPr>
    </w:p>
    <w:p w14:paraId="19CE3A6D" w14:textId="77777777" w:rsidR="000C6360" w:rsidRPr="001B7014" w:rsidRDefault="000C6360" w:rsidP="000C6360">
      <w:pPr>
        <w:spacing w:after="0" w:line="240" w:lineRule="auto"/>
        <w:ind w:left="284" w:right="28"/>
        <w:jc w:val="both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Calibri" w:hAnsi="Times New Roman" w:cs="Times New Roman"/>
          <w:color w:val="000000"/>
          <w:lang w:val="lv-LV"/>
        </w:rPr>
        <w:t>Pieteikumam pievienots piedāvājums uz __ lapām.</w:t>
      </w:r>
    </w:p>
    <w:p w14:paraId="17A439A6" w14:textId="77777777" w:rsidR="000C6360" w:rsidRPr="001B7014" w:rsidRDefault="000C6360" w:rsidP="000C6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124444D0" w14:textId="77777777" w:rsidR="000C6360" w:rsidRPr="001B7014" w:rsidRDefault="000C6360" w:rsidP="000C63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Paraksts: </w:t>
      </w: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ab/>
      </w: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ab/>
      </w: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ab/>
        <w:t>__________________________________</w:t>
      </w:r>
    </w:p>
    <w:p w14:paraId="6010992E" w14:textId="77777777" w:rsidR="000C6360" w:rsidRPr="001B7014" w:rsidRDefault="000C6360" w:rsidP="000C6360">
      <w:pPr>
        <w:spacing w:after="0" w:line="240" w:lineRule="auto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Vārds, uzvārds: </w:t>
      </w: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ab/>
      </w: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ab/>
        <w:t>__________________________________</w:t>
      </w:r>
    </w:p>
    <w:p w14:paraId="77D16DB2" w14:textId="77777777" w:rsidR="000C6360" w:rsidRPr="001B7014" w:rsidRDefault="000C6360" w:rsidP="000C63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lv-LV"/>
        </w:rPr>
      </w:pPr>
      <w:proofErr w:type="spellStart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Paraksttiesīgās</w:t>
      </w:r>
      <w:proofErr w:type="spellEnd"/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 personas amats:__________________________________</w:t>
      </w:r>
    </w:p>
    <w:p w14:paraId="386A4CC3" w14:textId="77777777" w:rsidR="000C6360" w:rsidRPr="001B7014" w:rsidRDefault="000C6360" w:rsidP="000C63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Datums: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2</w:t>
      </w:r>
      <w:r w:rsidRPr="001B7014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.gada ______________________</w:t>
      </w:r>
    </w:p>
    <w:p w14:paraId="610F9B7F" w14:textId="77777777" w:rsidR="000C6360" w:rsidRPr="001B7014" w:rsidRDefault="000C6360" w:rsidP="000C6360">
      <w:pPr>
        <w:spacing w:after="0" w:line="240" w:lineRule="auto"/>
        <w:ind w:left="107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</w:p>
    <w:p w14:paraId="2ECD3BFE" w14:textId="77777777" w:rsidR="000C6360" w:rsidRPr="001B7014" w:rsidRDefault="000C6360" w:rsidP="000C6360">
      <w:pPr>
        <w:spacing w:after="0" w:line="240" w:lineRule="auto"/>
        <w:ind w:left="107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</w:pPr>
    </w:p>
    <w:p w14:paraId="1283457C" w14:textId="77777777" w:rsidR="000C6360" w:rsidRPr="001B7014" w:rsidRDefault="000C6360" w:rsidP="000C6360">
      <w:pPr>
        <w:spacing w:after="135" w:line="240" w:lineRule="auto"/>
        <w:ind w:firstLine="585"/>
        <w:jc w:val="both"/>
        <w:rPr>
          <w:rFonts w:ascii="Helvetica Neue" w:eastAsia="MS Mincho" w:hAnsi="Helvetica Neue" w:cs="Times New Roman"/>
          <w:color w:val="333333"/>
          <w:sz w:val="20"/>
          <w:szCs w:val="20"/>
          <w:lang w:val="lv-LV"/>
        </w:rPr>
      </w:pPr>
    </w:p>
    <w:p w14:paraId="510D6117" w14:textId="77777777" w:rsidR="000C6360" w:rsidRPr="001B7014" w:rsidRDefault="000C6360" w:rsidP="000C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09528E4B" w14:textId="77777777" w:rsidR="000C6360" w:rsidRPr="001B7014" w:rsidRDefault="000C6360" w:rsidP="000C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3F298C0B" w14:textId="77777777" w:rsidR="000C6360" w:rsidRPr="001B7014" w:rsidRDefault="000C6360" w:rsidP="000C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37EE4FB3" w14:textId="77777777" w:rsidR="000C6360" w:rsidRPr="001B7014" w:rsidRDefault="000C6360" w:rsidP="000C63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1B7014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br w:type="page"/>
      </w:r>
    </w:p>
    <w:p w14:paraId="4C74475D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lastRenderedPageBreak/>
        <w:t>3.pielikums</w:t>
      </w:r>
    </w:p>
    <w:p w14:paraId="23E2A39D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t xml:space="preserve">Cenu aptaujai </w:t>
      </w:r>
    </w:p>
    <w:p w14:paraId="48AB75EE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t>„SIA “Rēzeknes siltumtīkli” nekustamā un kustamā īpašuma apdrošināšana”</w:t>
      </w:r>
    </w:p>
    <w:p w14:paraId="74D818A1" w14:textId="77777777" w:rsidR="000C6360" w:rsidRPr="001B7014" w:rsidRDefault="000C6360" w:rsidP="000C636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2135CB48" w14:textId="77777777" w:rsidR="000C6360" w:rsidRPr="001B7014" w:rsidRDefault="000C6360" w:rsidP="000C636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1B7014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PRETENDENTA FINANŠU PIEDĀVĀJUMS</w:t>
      </w:r>
    </w:p>
    <w:p w14:paraId="27C44720" w14:textId="77777777" w:rsidR="000C6360" w:rsidRPr="001B7014" w:rsidRDefault="000C6360" w:rsidP="000C636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FE9526B" w14:textId="77777777" w:rsidR="000C6360" w:rsidRPr="001B7014" w:rsidRDefault="000C6360" w:rsidP="000C636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50BAAC4" w14:textId="77777777" w:rsidR="000C6360" w:rsidRPr="001B7014" w:rsidRDefault="000C6360" w:rsidP="000C6360">
      <w:pPr>
        <w:tabs>
          <w:tab w:val="right" w:leader="hyphen" w:pos="9072"/>
        </w:tabs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z w:val="24"/>
          <w:lang w:val="lv-LV"/>
        </w:rPr>
      </w:pPr>
      <w:r w:rsidRPr="001B7014">
        <w:rPr>
          <w:rFonts w:ascii="Times New Roman" w:eastAsia="Times New Roman" w:hAnsi="Times New Roman" w:cs="Times New Roman"/>
          <w:sz w:val="24"/>
          <w:lang w:val="lv-LV"/>
        </w:rPr>
        <w:t>Pretendents,_____________________________, reģistrācijas Nr.________________,</w:t>
      </w:r>
    </w:p>
    <w:p w14:paraId="4BA2D727" w14:textId="77777777" w:rsidR="000C6360" w:rsidRPr="001B7014" w:rsidRDefault="000C6360" w:rsidP="000C6360">
      <w:pPr>
        <w:spacing w:after="0" w:line="360" w:lineRule="auto"/>
        <w:ind w:right="18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lv-LV"/>
        </w:rPr>
      </w:pPr>
    </w:p>
    <w:p w14:paraId="4124C49E" w14:textId="77777777" w:rsidR="000C6360" w:rsidRPr="001B7014" w:rsidRDefault="000C6360" w:rsidP="000C6360">
      <w:pPr>
        <w:spacing w:after="0" w:line="360" w:lineRule="auto"/>
        <w:ind w:right="180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>piedāvā sniegt nekustamā un kustamā īpašuma apdrošināšanas pakalpojumus saskaņā ar cenu aptaujā</w:t>
      </w:r>
      <w:r w:rsidRPr="001B7014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>izvirzītajām prasībām par šādu līgumcenu (bez PVN):</w:t>
      </w:r>
    </w:p>
    <w:p w14:paraId="3A97A5E2" w14:textId="77777777" w:rsidR="000C6360" w:rsidRPr="001B7014" w:rsidRDefault="000C6360" w:rsidP="000C636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6C3A9B0" w14:textId="77777777" w:rsidR="000C6360" w:rsidRPr="001B7014" w:rsidRDefault="000C6360" w:rsidP="000C636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33"/>
        <w:gridCol w:w="3416"/>
        <w:gridCol w:w="2264"/>
        <w:gridCol w:w="2265"/>
      </w:tblGrid>
      <w:tr w:rsidR="000C6360" w:rsidRPr="001B7014" w14:paraId="77A35F12" w14:textId="77777777" w:rsidTr="004B0C02">
        <w:trPr>
          <w:jc w:val="center"/>
        </w:trPr>
        <w:tc>
          <w:tcPr>
            <w:tcW w:w="481" w:type="pct"/>
          </w:tcPr>
          <w:p w14:paraId="7B51B5ED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Nr.p.k</w:t>
            </w:r>
            <w:proofErr w:type="spellEnd"/>
          </w:p>
        </w:tc>
        <w:tc>
          <w:tcPr>
            <w:tcW w:w="1927" w:type="pct"/>
          </w:tcPr>
          <w:p w14:paraId="08BD4202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Apdrošināmo objektu grupa</w:t>
            </w:r>
          </w:p>
        </w:tc>
        <w:tc>
          <w:tcPr>
            <w:tcW w:w="1296" w:type="pct"/>
          </w:tcPr>
          <w:p w14:paraId="5F99F268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Apdrošināšanas prēmiju kopsumma vienam gada, EUR</w:t>
            </w: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96" w:type="pct"/>
          </w:tcPr>
          <w:p w14:paraId="2FF57C03" w14:textId="77777777" w:rsidR="000C6360" w:rsidRPr="001B7014" w:rsidRDefault="000C6360" w:rsidP="004B0C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Apdrošinājuma summa, EUR</w:t>
            </w:r>
          </w:p>
        </w:tc>
      </w:tr>
      <w:tr w:rsidR="000C6360" w:rsidRPr="001B7014" w14:paraId="25697FAC" w14:textId="77777777" w:rsidTr="004B0C02">
        <w:trPr>
          <w:jc w:val="center"/>
        </w:trPr>
        <w:tc>
          <w:tcPr>
            <w:tcW w:w="481" w:type="pct"/>
          </w:tcPr>
          <w:p w14:paraId="51832987" w14:textId="77777777" w:rsidR="000C6360" w:rsidRPr="001B7014" w:rsidRDefault="000C6360" w:rsidP="004B0C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7" w:type="pct"/>
          </w:tcPr>
          <w:p w14:paraId="2FDD00C7" w14:textId="77777777" w:rsidR="000C6360" w:rsidRPr="001B7014" w:rsidRDefault="000C6360" w:rsidP="004B0C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pct"/>
          </w:tcPr>
          <w:p w14:paraId="4C7398E0" w14:textId="77777777" w:rsidR="000C6360" w:rsidRPr="001B7014" w:rsidRDefault="000C6360" w:rsidP="004B0C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pct"/>
          </w:tcPr>
          <w:p w14:paraId="09BCA744" w14:textId="77777777" w:rsidR="000C6360" w:rsidRPr="001B7014" w:rsidRDefault="000C6360" w:rsidP="004B0C0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6360" w:rsidRPr="00111F5F" w14:paraId="79CF30F4" w14:textId="77777777" w:rsidTr="004B0C02">
        <w:trPr>
          <w:jc w:val="center"/>
        </w:trPr>
        <w:tc>
          <w:tcPr>
            <w:tcW w:w="481" w:type="pct"/>
          </w:tcPr>
          <w:p w14:paraId="5B53A427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27" w:type="pct"/>
          </w:tcPr>
          <w:p w14:paraId="32CD4EA0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1-grupa - Ēkas, būves, palīgēkas un pārē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jais nekustamais īpašums</w:t>
            </w:r>
          </w:p>
        </w:tc>
        <w:tc>
          <w:tcPr>
            <w:tcW w:w="1296" w:type="pct"/>
          </w:tcPr>
          <w:p w14:paraId="094E1D88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</w:tcPr>
          <w:p w14:paraId="14CF8FE0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360" w:rsidRPr="001F0064" w14:paraId="213B56D7" w14:textId="77777777" w:rsidTr="004B0C02">
        <w:trPr>
          <w:jc w:val="center"/>
        </w:trPr>
        <w:tc>
          <w:tcPr>
            <w:tcW w:w="481" w:type="pct"/>
          </w:tcPr>
          <w:p w14:paraId="1C9603C5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27" w:type="pct"/>
          </w:tcPr>
          <w:p w14:paraId="421B4B3F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 xml:space="preserve">2.grupa –  Tehnoloģiskās iekārtas </w:t>
            </w:r>
            <w:r>
              <w:rPr>
                <w:rFonts w:ascii="Times New Roman" w:eastAsia="MS Mincho" w:hAnsi="Times New Roman" w:cs="Times New Roman"/>
                <w:bCs/>
                <w:color w:val="000000"/>
                <w:sz w:val="24"/>
                <w:szCs w:val="24"/>
              </w:rPr>
              <w:t>un cits kustamais īpašums</w:t>
            </w:r>
          </w:p>
        </w:tc>
        <w:tc>
          <w:tcPr>
            <w:tcW w:w="1296" w:type="pct"/>
          </w:tcPr>
          <w:p w14:paraId="2C228FF2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</w:tcPr>
          <w:p w14:paraId="44F90B82" w14:textId="77777777" w:rsidR="000C6360" w:rsidRPr="001B7014" w:rsidRDefault="000C6360" w:rsidP="004B0C02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360" w:rsidRPr="00111F5F" w14:paraId="7AE7C40F" w14:textId="77777777" w:rsidTr="004B0C02">
        <w:trPr>
          <w:jc w:val="center"/>
        </w:trPr>
        <w:tc>
          <w:tcPr>
            <w:tcW w:w="481" w:type="pct"/>
          </w:tcPr>
          <w:p w14:paraId="7C7F3D0F" w14:textId="77777777" w:rsidR="000C6360" w:rsidRPr="001B7014" w:rsidRDefault="000C6360" w:rsidP="004B0C0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27" w:type="pct"/>
          </w:tcPr>
          <w:p w14:paraId="3856692D" w14:textId="77777777" w:rsidR="000C6360" w:rsidRPr="001B7014" w:rsidRDefault="000C6360" w:rsidP="004B0C0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014">
              <w:rPr>
                <w:rFonts w:ascii="Times New Roman" w:eastAsia="Times New Roman" w:hAnsi="Times New Roman" w:cs="Times New Roman"/>
                <w:sz w:val="24"/>
                <w:szCs w:val="24"/>
              </w:rPr>
              <w:t>Līgumcena – apdrošināšanas prēmiju kopsumma 1.grupas un 2.grupas apdrošināmiem objektiem vienam gadam (1.+2.)</w:t>
            </w:r>
          </w:p>
        </w:tc>
        <w:tc>
          <w:tcPr>
            <w:tcW w:w="1296" w:type="pct"/>
          </w:tcPr>
          <w:p w14:paraId="660DBF95" w14:textId="77777777" w:rsidR="000C6360" w:rsidRPr="001B7014" w:rsidRDefault="000C6360" w:rsidP="004B0C0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</w:tcPr>
          <w:p w14:paraId="387BA7F9" w14:textId="77777777" w:rsidR="000C6360" w:rsidRPr="001B7014" w:rsidRDefault="000C6360" w:rsidP="004B0C0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6360" w:rsidRPr="00111F5F" w14:paraId="20681FE3" w14:textId="77777777" w:rsidTr="004B0C02">
        <w:trPr>
          <w:trHeight w:val="2335"/>
          <w:jc w:val="center"/>
        </w:trPr>
        <w:tc>
          <w:tcPr>
            <w:tcW w:w="481" w:type="pct"/>
          </w:tcPr>
          <w:p w14:paraId="28597407" w14:textId="77777777" w:rsidR="000C6360" w:rsidRPr="001B7014" w:rsidRDefault="000C6360" w:rsidP="004B0C0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927" w:type="pct"/>
          </w:tcPr>
          <w:p w14:paraId="0AC4FEB2" w14:textId="77777777" w:rsidR="000C6360" w:rsidRPr="002530E8" w:rsidRDefault="000C6360" w:rsidP="004B0C0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253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zņēmuma dīkstāves apdrošināšana</w:t>
            </w:r>
            <w:r w:rsidRPr="002530E8">
              <w:rPr>
                <w:rFonts w:ascii="Times New Roman" w:eastAsia="Times New Roman" w:hAnsi="Times New Roman" w:cs="Times New Roman"/>
                <w:sz w:val="24"/>
                <w:szCs w:val="24"/>
              </w:rPr>
              <w:t>(uzņēmējdarbības pārtraukuma apdrošināšana)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507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07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 būtu apdrošināta uzņēmuma bruto peļņa. </w:t>
            </w:r>
          </w:p>
        </w:tc>
        <w:tc>
          <w:tcPr>
            <w:tcW w:w="1296" w:type="pct"/>
          </w:tcPr>
          <w:p w14:paraId="426BB773" w14:textId="77777777" w:rsidR="000C6360" w:rsidRPr="001B7014" w:rsidRDefault="000C6360" w:rsidP="004B0C0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pct"/>
          </w:tcPr>
          <w:p w14:paraId="396986E0" w14:textId="77777777" w:rsidR="000C6360" w:rsidRPr="001B7014" w:rsidRDefault="000C6360" w:rsidP="004B0C02">
            <w:pPr>
              <w:spacing w:before="100" w:before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9BF924" w14:textId="77777777" w:rsidR="000C6360" w:rsidRPr="001B7014" w:rsidRDefault="000C6360" w:rsidP="000C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sz w:val="24"/>
          <w:szCs w:val="24"/>
          <w:vertAlign w:val="superscript"/>
          <w:lang w:val="lv-LV"/>
        </w:rPr>
        <w:t>1</w:t>
      </w: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– Līgumcena – apdrošināšanas prēmiju kopsumma veidojas, nosakot prēmiju katram konkrētam 1. un 2. grupas objektam/objektu grupai, saskaņā ar apdrošināmo objektu sarakstu (1.pielikums).</w:t>
      </w:r>
    </w:p>
    <w:p w14:paraId="5BB1C453" w14:textId="77777777" w:rsidR="000C6360" w:rsidRPr="001B7014" w:rsidRDefault="000C6360" w:rsidP="000C636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>Cenā iekļauti visi likumdošanā paredzētie nodokļi un maksājumi.</w:t>
      </w:r>
    </w:p>
    <w:p w14:paraId="4DC593B8" w14:textId="77777777" w:rsidR="000C6360" w:rsidRPr="001B7014" w:rsidRDefault="000C6360" w:rsidP="000C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>Mūsu piedāvājumā iekļautas visas nepieciešamās izmaksas, kas nodrošina cenu aptaujas izpildi.</w:t>
      </w:r>
    </w:p>
    <w:p w14:paraId="2FC0E571" w14:textId="77777777" w:rsidR="000C6360" w:rsidRPr="001B7014" w:rsidRDefault="000C6360" w:rsidP="000C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62EF399" w14:textId="77777777" w:rsidR="000C6360" w:rsidRPr="001B7014" w:rsidRDefault="000C6360" w:rsidP="000C6360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___________________________________    </w:t>
      </w: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>_______________</w:t>
      </w: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>___________________</w:t>
      </w:r>
    </w:p>
    <w:p w14:paraId="2243FC5E" w14:textId="77777777" w:rsidR="000C6360" w:rsidRPr="001B7014" w:rsidRDefault="000C6360" w:rsidP="000C6360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lv-LV"/>
        </w:rPr>
      </w:pPr>
      <w:r w:rsidRPr="001B701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(Pretendenta </w:t>
      </w:r>
      <w:proofErr w:type="spellStart"/>
      <w:r w:rsidRPr="001B701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>paraksttiesīgās</w:t>
      </w:r>
      <w:proofErr w:type="spellEnd"/>
      <w:r w:rsidRPr="001B7014">
        <w:rPr>
          <w:rFonts w:ascii="Times New Roman" w:eastAsia="Times New Roman" w:hAnsi="Times New Roman" w:cs="Times New Roman"/>
          <w:i/>
          <w:sz w:val="20"/>
          <w:szCs w:val="20"/>
          <w:lang w:val="lv-LV"/>
        </w:rPr>
        <w:t xml:space="preserve"> personas ieņemamais amats)         (paraksts)               (vārds, uzvārds)</w:t>
      </w:r>
    </w:p>
    <w:p w14:paraId="25355613" w14:textId="77777777" w:rsidR="000C6360" w:rsidRPr="001B7014" w:rsidRDefault="000C6360" w:rsidP="000C6360">
      <w:pPr>
        <w:tabs>
          <w:tab w:val="center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>____________________________</w:t>
      </w:r>
      <w:r w:rsidRPr="001B7014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p w14:paraId="0A33EC06" w14:textId="77777777" w:rsidR="000C6360" w:rsidRPr="001B7014" w:rsidRDefault="000C6360" w:rsidP="000C636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val="lv-LV" w:eastAsia="lv-LV"/>
        </w:rPr>
      </w:pPr>
      <w:r w:rsidRPr="001B7014">
        <w:rPr>
          <w:rFonts w:ascii="Times New Roman" w:eastAsia="Times New Roman" w:hAnsi="Times New Roman" w:cs="Times New Roman"/>
          <w:i/>
          <w:sz w:val="18"/>
          <w:szCs w:val="18"/>
          <w:lang w:val="lv-LV" w:eastAsia="lv-LV"/>
        </w:rPr>
        <w:t xml:space="preserve">         (dokumenta aizpildīšanas datums)</w:t>
      </w:r>
      <w:r w:rsidRPr="001B7014">
        <w:rPr>
          <w:rFonts w:ascii="Times New Roman" w:eastAsia="Times New Roman" w:hAnsi="Times New Roman" w:cs="Times New Roman"/>
          <w:i/>
          <w:sz w:val="18"/>
          <w:szCs w:val="18"/>
          <w:lang w:val="lv-LV" w:eastAsia="lv-LV"/>
        </w:rPr>
        <w:tab/>
      </w:r>
    </w:p>
    <w:p w14:paraId="04F262D9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lastRenderedPageBreak/>
        <w:t>4.pielikums</w:t>
      </w:r>
    </w:p>
    <w:p w14:paraId="61C6C8F1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t xml:space="preserve">Cenu aptaujai </w:t>
      </w:r>
    </w:p>
    <w:p w14:paraId="2217A28A" w14:textId="77777777" w:rsidR="000C6360" w:rsidRPr="001B7014" w:rsidRDefault="000C6360" w:rsidP="000C6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</w:pPr>
      <w:r w:rsidRPr="001B701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lv-LV"/>
        </w:rPr>
        <w:t>„SIA “Rēzeknes siltumtīkli” nekustamā un kustamā īpašuma apdrošināšana”</w:t>
      </w:r>
    </w:p>
    <w:p w14:paraId="7FC34B91" w14:textId="77777777" w:rsidR="000C6360" w:rsidRPr="001B7014" w:rsidRDefault="000C6360" w:rsidP="000C6360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lv-LV" w:eastAsia="lv-LV"/>
        </w:rPr>
      </w:pPr>
    </w:p>
    <w:p w14:paraId="0236E5CD" w14:textId="77777777" w:rsidR="000C6360" w:rsidRPr="001B7014" w:rsidRDefault="000C6360" w:rsidP="000C6360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lv-LV" w:eastAsia="lv-LV"/>
        </w:rPr>
      </w:pPr>
    </w:p>
    <w:p w14:paraId="0F1AA126" w14:textId="77777777" w:rsidR="000C6360" w:rsidRPr="001B7014" w:rsidRDefault="000C6360" w:rsidP="000C636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1B701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SIA “Rēzeknes siltumtīkli” valdei</w:t>
      </w:r>
    </w:p>
    <w:p w14:paraId="0BA4E0B6" w14:textId="77777777" w:rsidR="000C6360" w:rsidRPr="001B7014" w:rsidRDefault="000C6360" w:rsidP="000C6360">
      <w:pPr>
        <w:spacing w:after="0" w:line="360" w:lineRule="auto"/>
        <w:jc w:val="right"/>
        <w:rPr>
          <w:rFonts w:ascii="Times New Roman" w:eastAsia="Times New Roman" w:hAnsi="Times New Roman" w:cs="Times New Roman"/>
          <w:lang w:val="lv-LV" w:eastAsia="lv-LV"/>
        </w:rPr>
      </w:pPr>
      <w:hyperlink r:id="rId4" w:history="1">
        <w:r w:rsidRPr="001B7014">
          <w:rPr>
            <w:rFonts w:ascii="Times New Roman" w:eastAsia="Times New Roman" w:hAnsi="Times New Roman" w:cs="Times New Roman"/>
            <w:color w:val="0563C1"/>
            <w:u w:val="single"/>
            <w:lang w:val="lv-LV" w:eastAsia="lv-LV"/>
          </w:rPr>
          <w:t>info@rezeknessiltumtikli.lv</w:t>
        </w:r>
      </w:hyperlink>
    </w:p>
    <w:p w14:paraId="4F4D6F8C" w14:textId="77777777" w:rsidR="000C6360" w:rsidRPr="001B7014" w:rsidRDefault="000C6360" w:rsidP="000C6360">
      <w:pPr>
        <w:spacing w:after="0" w:line="360" w:lineRule="auto"/>
        <w:jc w:val="right"/>
        <w:rPr>
          <w:rFonts w:ascii="Times New Roman" w:eastAsia="Times New Roman" w:hAnsi="Times New Roman" w:cs="Times New Roman"/>
          <w:lang w:val="lv-LV" w:eastAsia="lv-LV"/>
        </w:rPr>
      </w:pPr>
    </w:p>
    <w:p w14:paraId="68BD27FF" w14:textId="77777777" w:rsidR="000C6360" w:rsidRPr="001B7014" w:rsidRDefault="000C6360" w:rsidP="000C6360">
      <w:pPr>
        <w:spacing w:after="0" w:line="360" w:lineRule="auto"/>
        <w:jc w:val="right"/>
        <w:rPr>
          <w:rFonts w:ascii="Times New Roman" w:eastAsia="Times New Roman" w:hAnsi="Times New Roman" w:cs="Times New Roman"/>
          <w:lang w:val="lv-LV" w:eastAsia="lv-LV"/>
        </w:rPr>
      </w:pPr>
      <w:r w:rsidRPr="001B7014">
        <w:rPr>
          <w:rFonts w:ascii="Times New Roman" w:eastAsia="Times New Roman" w:hAnsi="Times New Roman" w:cs="Times New Roman"/>
          <w:lang w:val="lv-LV" w:eastAsia="lv-LV"/>
        </w:rPr>
        <w:t>Sabiedrības nosaukums_______________________</w:t>
      </w:r>
    </w:p>
    <w:p w14:paraId="3BB44F2F" w14:textId="77777777" w:rsidR="000C6360" w:rsidRPr="001B7014" w:rsidRDefault="000C6360" w:rsidP="000C6360">
      <w:pPr>
        <w:spacing w:after="0" w:line="360" w:lineRule="auto"/>
        <w:jc w:val="right"/>
        <w:rPr>
          <w:rFonts w:ascii="Times New Roman" w:eastAsia="Times New Roman" w:hAnsi="Times New Roman" w:cs="Times New Roman"/>
          <w:lang w:val="lv-LV" w:eastAsia="lv-LV"/>
        </w:rPr>
      </w:pPr>
      <w:r w:rsidRPr="001B7014">
        <w:rPr>
          <w:rFonts w:ascii="Times New Roman" w:eastAsia="Times New Roman" w:hAnsi="Times New Roman" w:cs="Times New Roman"/>
          <w:lang w:val="lv-LV" w:eastAsia="lv-LV"/>
        </w:rPr>
        <w:t>Reģistrācijas numurs_________________________</w:t>
      </w:r>
    </w:p>
    <w:p w14:paraId="0F4E86FC" w14:textId="77777777" w:rsidR="000C6360" w:rsidRPr="001B7014" w:rsidRDefault="000C6360" w:rsidP="000C6360">
      <w:pPr>
        <w:spacing w:after="0" w:line="360" w:lineRule="auto"/>
        <w:jc w:val="right"/>
        <w:rPr>
          <w:rFonts w:ascii="Times New Roman" w:eastAsia="Times New Roman" w:hAnsi="Times New Roman" w:cs="Times New Roman"/>
          <w:lang w:val="lv-LV" w:eastAsia="lv-LV"/>
        </w:rPr>
      </w:pPr>
      <w:r w:rsidRPr="001B7014">
        <w:rPr>
          <w:rFonts w:ascii="Times New Roman" w:eastAsia="Times New Roman" w:hAnsi="Times New Roman" w:cs="Times New Roman"/>
          <w:lang w:val="lv-LV" w:eastAsia="lv-LV"/>
        </w:rPr>
        <w:t>juridiskā adrese:____________________________</w:t>
      </w:r>
    </w:p>
    <w:p w14:paraId="529D1AE8" w14:textId="77777777" w:rsidR="000C6360" w:rsidRPr="001B7014" w:rsidRDefault="000C6360" w:rsidP="000C6360">
      <w:pPr>
        <w:spacing w:after="0" w:line="360" w:lineRule="auto"/>
        <w:jc w:val="right"/>
        <w:rPr>
          <w:rFonts w:ascii="Times New Roman" w:eastAsia="Times New Roman" w:hAnsi="Times New Roman" w:cs="Times New Roman"/>
          <w:lang w:val="lv-LV" w:eastAsia="lv-LV"/>
        </w:rPr>
      </w:pPr>
      <w:r w:rsidRPr="001B7014">
        <w:rPr>
          <w:rFonts w:ascii="Times New Roman" w:eastAsia="Times New Roman" w:hAnsi="Times New Roman" w:cs="Times New Roman"/>
          <w:lang w:val="lv-LV" w:eastAsia="lv-LV"/>
        </w:rPr>
        <w:t>e-pasta adrese:_____________________________</w:t>
      </w:r>
      <w:r w:rsidRPr="001B7014">
        <w:rPr>
          <w:rFonts w:ascii="Times New Roman" w:eastAsia="Times New Roman" w:hAnsi="Times New Roman" w:cs="Times New Roman"/>
          <w:lang w:val="lv-LV" w:eastAsia="lv-LV"/>
        </w:rPr>
        <w:br/>
      </w:r>
    </w:p>
    <w:p w14:paraId="701E1A4F" w14:textId="77777777" w:rsidR="000C6360" w:rsidRPr="001B7014" w:rsidRDefault="000C6360" w:rsidP="000C63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1B701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PRETENDENTA IESNIEGUMS</w:t>
      </w:r>
    </w:p>
    <w:p w14:paraId="4DE43558" w14:textId="77777777" w:rsidR="000C6360" w:rsidRPr="001B7014" w:rsidRDefault="000C6360" w:rsidP="000C6360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  <w:r w:rsidRPr="001B701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par </w:t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>apdrošināmo objektu un objektu grupu saraksta izsūtīšanu</w:t>
      </w:r>
    </w:p>
    <w:p w14:paraId="46DF597E" w14:textId="77777777" w:rsidR="000C6360" w:rsidRPr="001B7014" w:rsidRDefault="000C6360" w:rsidP="000C6360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01791F87" w14:textId="77777777" w:rsidR="000C6360" w:rsidRPr="001B7014" w:rsidRDefault="000C6360" w:rsidP="000C6360">
      <w:pPr>
        <w:spacing w:after="0" w:line="360" w:lineRule="auto"/>
        <w:jc w:val="center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1EBB2EF9" w14:textId="77777777" w:rsidR="000C6360" w:rsidRPr="001B7014" w:rsidRDefault="000C6360" w:rsidP="000C6360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 xml:space="preserve">Saskaņā ar SIA “Rēzeknes siltumtīkli” </w:t>
      </w:r>
      <w:r w:rsidRPr="001B7014">
        <w:rPr>
          <w:rFonts w:ascii="Times New Roman" w:eastAsia="MS Mincho" w:hAnsi="Times New Roman" w:cs="Times New Roman"/>
          <w:color w:val="000000"/>
          <w:sz w:val="24"/>
          <w:szCs w:val="24"/>
          <w:lang w:val="lv-LV"/>
        </w:rPr>
        <w:t>cenu aptaujas par nekustamā un kustamā īpašuma apdrošināšanu nosacījumiem, lai sagatavotu apdrošināšanas piedāvājumu, lūdzam izsniegt šifra atslēgu</w:t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 xml:space="preserve">, lai atvērt SIA “Rēzeknes siltumtīkli” mājas lapā cenu aptaujai pievienoto apdrošināmo objektu un objektu grupu sarakstu. </w:t>
      </w:r>
    </w:p>
    <w:p w14:paraId="0E05D164" w14:textId="77777777" w:rsidR="000C6360" w:rsidRPr="001B7014" w:rsidRDefault="000C6360" w:rsidP="000C6360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103E9A86" w14:textId="77777777" w:rsidR="000C6360" w:rsidRPr="001B7014" w:rsidRDefault="000C6360" w:rsidP="000C6360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</w:pPr>
    </w:p>
    <w:p w14:paraId="4CBAB074" w14:textId="77777777" w:rsidR="000C6360" w:rsidRPr="001B7014" w:rsidRDefault="000C6360" w:rsidP="000C6360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</w:pPr>
    </w:p>
    <w:p w14:paraId="311022F4" w14:textId="77777777" w:rsidR="000C6360" w:rsidRPr="001B7014" w:rsidRDefault="000C6360" w:rsidP="000C6360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  <w:r w:rsidRPr="001B701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  <w:t>Apliecinām</w:t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 xml:space="preserve">, </w:t>
      </w:r>
      <w:r w:rsidRPr="001B7014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lv-LV"/>
        </w:rPr>
        <w:t>ka pretendentam ir zināms</w:t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>, ka apdrošināmo objektu un objektu grupu sarakstā ietvertā informācija ir ierobežotas pieejamības informācija, tā var tikt izmantota tikai apdrošināšanas piedāvājuma sagatavošanai un netiks nodota trešajām personām.</w:t>
      </w:r>
    </w:p>
    <w:p w14:paraId="5319AD7A" w14:textId="77777777" w:rsidR="000C6360" w:rsidRPr="001B7014" w:rsidRDefault="000C6360" w:rsidP="000C6360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1B20FC10" w14:textId="77777777" w:rsidR="000C6360" w:rsidRPr="001B7014" w:rsidRDefault="000C6360" w:rsidP="000C6360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5B72A403" w14:textId="77777777" w:rsidR="000C6360" w:rsidRPr="001B7014" w:rsidRDefault="000C6360" w:rsidP="000C6360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580AFBC1" w14:textId="77777777" w:rsidR="000C6360" w:rsidRPr="001B7014" w:rsidRDefault="000C6360" w:rsidP="000C6360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3868EDD6" w14:textId="77777777" w:rsidR="000C6360" w:rsidRPr="001B7014" w:rsidRDefault="000C6360" w:rsidP="000C6360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2C78F29A" w14:textId="77777777" w:rsidR="000C6360" w:rsidRPr="001B7014" w:rsidRDefault="000C6360" w:rsidP="000C6360">
      <w:pPr>
        <w:spacing w:after="0" w:line="224" w:lineRule="atLeast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>Datums</w:t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ab/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ab/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ab/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ab/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ab/>
      </w: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ab/>
      </w:r>
    </w:p>
    <w:p w14:paraId="36FFB8D7" w14:textId="77777777" w:rsidR="000C6360" w:rsidRPr="001B7014" w:rsidRDefault="000C6360" w:rsidP="000C6360">
      <w:pPr>
        <w:spacing w:after="0" w:line="224" w:lineRule="atLeast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0B62E11B" w14:textId="77777777" w:rsidR="000C6360" w:rsidRPr="001B7014" w:rsidRDefault="000C6360" w:rsidP="000C6360">
      <w:pPr>
        <w:spacing w:after="0" w:line="224" w:lineRule="atLeast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  <w:r w:rsidRPr="001B7014"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  <w:t>___________________________________pilnvarotās personas paraksts, atšifrējums</w:t>
      </w:r>
    </w:p>
    <w:p w14:paraId="6B6289D8" w14:textId="77777777" w:rsidR="000C6360" w:rsidRPr="001B7014" w:rsidRDefault="000C6360" w:rsidP="000C6360">
      <w:pPr>
        <w:spacing w:after="0" w:line="224" w:lineRule="atLeast"/>
        <w:ind w:firstLine="567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lv-LV"/>
        </w:rPr>
      </w:pPr>
    </w:p>
    <w:p w14:paraId="3E4F16C9" w14:textId="77777777" w:rsidR="000C6360" w:rsidRPr="001B7014" w:rsidRDefault="000C6360" w:rsidP="000C6360">
      <w:pPr>
        <w:spacing w:after="0" w:line="224" w:lineRule="atLeast"/>
        <w:ind w:left="135" w:firstLine="720"/>
        <w:jc w:val="both"/>
        <w:rPr>
          <w:rFonts w:ascii="Helvetica Neue" w:eastAsia="MS Mincho" w:hAnsi="Helvetica Neue" w:cs="Times New Roman"/>
          <w:color w:val="333333"/>
          <w:sz w:val="20"/>
          <w:szCs w:val="20"/>
          <w:lang w:val="lv-LV"/>
        </w:rPr>
      </w:pPr>
    </w:p>
    <w:p w14:paraId="7B29E579" w14:textId="77777777" w:rsidR="000C6360" w:rsidRPr="001B7014" w:rsidRDefault="000C6360" w:rsidP="000C63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155459A" w14:textId="77777777" w:rsidR="000C6360" w:rsidRPr="001B7014" w:rsidRDefault="000C6360" w:rsidP="000C6360">
      <w:pPr>
        <w:rPr>
          <w:rFonts w:ascii="Calibri" w:eastAsia="Calibri" w:hAnsi="Calibri" w:cs="Times New Roman"/>
          <w:lang w:val="lv-LV"/>
        </w:rPr>
      </w:pPr>
    </w:p>
    <w:p w14:paraId="0F5BD521" w14:textId="77777777" w:rsidR="000C6360" w:rsidRPr="001B7014" w:rsidRDefault="000C6360" w:rsidP="000C6360">
      <w:pPr>
        <w:rPr>
          <w:rFonts w:ascii="Calibri" w:eastAsia="Calibri" w:hAnsi="Calibri" w:cs="Times New Roman"/>
          <w:lang w:val="lv-LV"/>
        </w:rPr>
      </w:pPr>
    </w:p>
    <w:p w14:paraId="510BFE99" w14:textId="77777777" w:rsidR="000C6360" w:rsidRDefault="000C6360" w:rsidP="000C6360"/>
    <w:p w14:paraId="227DE17B" w14:textId="77777777" w:rsidR="005667B1" w:rsidRDefault="005667B1"/>
    <w:sectPr w:rsidR="005667B1" w:rsidSect="00C9792E">
      <w:pgSz w:w="11900" w:h="16840"/>
      <w:pgMar w:top="851" w:right="1552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60"/>
    <w:rsid w:val="000C6360"/>
    <w:rsid w:val="005667B1"/>
    <w:rsid w:val="008A2217"/>
    <w:rsid w:val="00D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D348"/>
  <w15:chartTrackingRefBased/>
  <w15:docId w15:val="{EB202CAA-036C-4A11-9C4D-ADE165D4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36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ezeknessiltumtikl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1</cp:revision>
  <dcterms:created xsi:type="dcterms:W3CDTF">2022-07-15T11:05:00Z</dcterms:created>
  <dcterms:modified xsi:type="dcterms:W3CDTF">2022-07-15T11:06:00Z</dcterms:modified>
</cp:coreProperties>
</file>